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1C" w:rsidRPr="003B40B9" w:rsidRDefault="00A37B1C" w:rsidP="001F7B5C">
      <w:pPr>
        <w:rPr>
          <w:b/>
        </w:rPr>
      </w:pPr>
      <w:r w:rsidRPr="003B40B9">
        <w:rPr>
          <w:b/>
        </w:rPr>
        <w:t xml:space="preserve">АДМИНИСТРАЦИЯ </w:t>
      </w:r>
      <w:r w:rsidR="001F7B5C">
        <w:rPr>
          <w:b/>
        </w:rPr>
        <w:t>ГАГАРИНСКОГО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713219" w:rsidRDefault="00713219"/>
    <w:p w:rsidR="00713219" w:rsidRDefault="00713219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984"/>
        <w:gridCol w:w="1701"/>
        <w:gridCol w:w="1418"/>
        <w:gridCol w:w="1417"/>
        <w:gridCol w:w="1276"/>
        <w:gridCol w:w="1276"/>
        <w:gridCol w:w="1417"/>
        <w:gridCol w:w="1276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556DB6" w:rsidP="001C7829">
            <w:pPr>
              <w:jc w:val="center"/>
              <w:rPr>
                <w:b/>
                <w:bCs/>
              </w:rPr>
            </w:pPr>
            <w:r w:rsidRPr="00556DB6">
              <w:rPr>
                <w:noProof/>
              </w:rPr>
              <w:pict>
                <v:line id="Line 8" o:spid="_x0000_s1026" style="position:absolute;left:0;text-align:left;z-index:251659264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9E2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«Охрана окружающей среды на террито</w:t>
            </w:r>
            <w:r w:rsidR="00713219">
              <w:rPr>
                <w:b/>
                <w:sz w:val="28"/>
                <w:szCs w:val="28"/>
              </w:rPr>
              <w:t>рии мун</w:t>
            </w:r>
            <w:r w:rsidR="00603530">
              <w:rPr>
                <w:b/>
                <w:sz w:val="28"/>
                <w:szCs w:val="28"/>
              </w:rPr>
              <w:t>иципального образования» за 201</w:t>
            </w:r>
            <w:r w:rsidR="009E22E2">
              <w:rPr>
                <w:b/>
                <w:sz w:val="28"/>
                <w:szCs w:val="28"/>
              </w:rPr>
              <w:t>7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F7B5C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1372D2" w:rsidTr="001F7B5C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 xml:space="preserve">план на </w:t>
            </w:r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399"/>
        <w:gridCol w:w="1990"/>
        <w:gridCol w:w="1699"/>
        <w:gridCol w:w="1417"/>
        <w:gridCol w:w="1418"/>
        <w:gridCol w:w="1237"/>
        <w:gridCol w:w="1314"/>
        <w:gridCol w:w="1418"/>
        <w:gridCol w:w="1278"/>
      </w:tblGrid>
      <w:tr w:rsidR="001372D2" w:rsidTr="001F7B5C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F7B5C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Tr="001F7B5C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7507CF"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713219">
            <w:pPr>
              <w:rPr>
                <w:b/>
                <w:bCs/>
              </w:rPr>
            </w:pPr>
            <w:r w:rsidRPr="00713219">
              <w:rPr>
                <w:b/>
                <w:bCs/>
              </w:rPr>
              <w:t>«Охрана окружающей среды на территории муниципального образования»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F7B5C">
            <w:pPr>
              <w:jc w:val="center"/>
            </w:pPr>
            <w:r>
              <w:t>Филимоненкова Татьяна Петровна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BD2842" w:rsidRDefault="009E22E2">
            <w:pPr>
              <w:jc w:val="center"/>
              <w:rPr>
                <w:b/>
              </w:rPr>
            </w:pPr>
            <w:r>
              <w:rPr>
                <w:b/>
              </w:rPr>
              <w:t>198,5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BD2842" w:rsidRDefault="009E22E2">
            <w:pPr>
              <w:jc w:val="center"/>
              <w:rPr>
                <w:b/>
              </w:rPr>
            </w:pPr>
            <w:r>
              <w:rPr>
                <w:b/>
              </w:rPr>
              <w:t xml:space="preserve"> 192,6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BD2842" w:rsidRDefault="009E22E2">
            <w:pPr>
              <w:jc w:val="center"/>
              <w:rPr>
                <w:b/>
              </w:rPr>
            </w:pPr>
            <w:r>
              <w:rPr>
                <w:b/>
              </w:rPr>
              <w:t xml:space="preserve"> 97,0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9A5050" w:rsidTr="001F7B5C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9A5050" w:rsidP="001F7B5C">
            <w:r>
              <w:t>1.</w:t>
            </w:r>
            <w:r w:rsidR="001F7B5C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50" w:rsidRDefault="001F7B5C">
            <w:r>
              <w:t xml:space="preserve">Ликвидация </w:t>
            </w:r>
            <w:r w:rsidR="009A5050" w:rsidRPr="00713219">
              <w:t xml:space="preserve"> несанкционированных свалок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9A5050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9A5050" w:rsidP="00672C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9E22E2">
            <w:pPr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9E22E2">
            <w:pPr>
              <w:jc w:val="center"/>
            </w:pPr>
            <w:r>
              <w:t>24,6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9E22E2" w:rsidP="00672CCF">
            <w:pPr>
              <w:jc w:val="center"/>
            </w:pPr>
            <w:r>
              <w:t xml:space="preserve"> 82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9E22E2">
            <w:pPr>
              <w:jc w:val="center"/>
            </w:pPr>
            <w:r>
              <w:t xml:space="preserve"> 5</w:t>
            </w:r>
            <w:r w:rsidR="001F7B5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9E22E2">
            <w:pPr>
              <w:jc w:val="center"/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50" w:rsidRPr="00D34319" w:rsidRDefault="009E2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связи с отсутствием расходов </w:t>
            </w:r>
          </w:p>
        </w:tc>
      </w:tr>
      <w:tr w:rsidR="001F2043" w:rsidTr="001F7B5C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43" w:rsidRDefault="001F2043" w:rsidP="001F7B5C">
            <w:r>
              <w:t xml:space="preserve">1.2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Default="001F2043">
            <w:r>
              <w:t>Приобретение бункеров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43" w:rsidRDefault="001F2043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43" w:rsidRDefault="001F2043" w:rsidP="00672CC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43" w:rsidRDefault="001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43" w:rsidRDefault="001F2043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43" w:rsidRDefault="001F2043" w:rsidP="00672CCF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43" w:rsidRDefault="001F20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043" w:rsidRDefault="001F2043">
            <w:pPr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43" w:rsidRDefault="001F2043">
            <w:pPr>
              <w:jc w:val="center"/>
              <w:rPr>
                <w:sz w:val="18"/>
                <w:szCs w:val="18"/>
              </w:rPr>
            </w:pPr>
          </w:p>
        </w:tc>
      </w:tr>
      <w:tr w:rsidR="009A5050" w:rsidTr="001F7B5C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7507CF">
            <w:r>
              <w:t>1.3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50" w:rsidRDefault="00603530">
            <w:r w:rsidRPr="00603530">
              <w:t>Сбор, транспортировка и утилизация отработанных ртутьсодержащих ламп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9A5050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5050" w:rsidRDefault="009A50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3530" w:rsidRDefault="001F7B5C" w:rsidP="00603530">
            <w:pPr>
              <w:jc w:val="center"/>
            </w:pPr>
            <w:r>
              <w:t>4,</w:t>
            </w:r>
            <w:r w:rsidR="009E22E2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050" w:rsidRDefault="001F7B5C" w:rsidP="00603530">
            <w:pPr>
              <w:jc w:val="center"/>
            </w:pPr>
            <w:r>
              <w:t>4,</w:t>
            </w:r>
            <w:r w:rsidR="009E22E2"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050" w:rsidRDefault="00603530" w:rsidP="00603530">
            <w:pPr>
              <w:jc w:val="center"/>
            </w:pPr>
            <w:r>
              <w:t>100,0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050" w:rsidRDefault="009E22E2" w:rsidP="006061D2">
            <w:pPr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050" w:rsidRDefault="009E22E2" w:rsidP="004A53FB">
            <w:pPr>
              <w:jc w:val="center"/>
            </w:pPr>
            <w:bookmarkStart w:id="0" w:name="_GoBack"/>
            <w:bookmarkEnd w:id="0"/>
            <w:r>
              <w:t>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50" w:rsidRDefault="009A5050">
            <w:pPr>
              <w:jc w:val="center"/>
            </w:pPr>
          </w:p>
        </w:tc>
      </w:tr>
    </w:tbl>
    <w:p w:rsidR="00575906" w:rsidRDefault="00575906" w:rsidP="00713219">
      <w:pPr>
        <w:jc w:val="both"/>
        <w:rPr>
          <w:sz w:val="22"/>
          <w:szCs w:val="22"/>
        </w:rPr>
      </w:pPr>
    </w:p>
    <w:p w:rsidR="00A37B1C" w:rsidRDefault="00A37B1C" w:rsidP="00A37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муниципального </w:t>
      </w:r>
      <w:r w:rsidR="007B6F3A">
        <w:rPr>
          <w:sz w:val="22"/>
          <w:szCs w:val="22"/>
        </w:rPr>
        <w:t xml:space="preserve">образования  </w:t>
      </w:r>
      <w:r>
        <w:rPr>
          <w:sz w:val="22"/>
          <w:szCs w:val="22"/>
        </w:rPr>
        <w:t xml:space="preserve">  </w:t>
      </w:r>
      <w:r w:rsidR="001F7B5C">
        <w:rPr>
          <w:sz w:val="22"/>
          <w:szCs w:val="22"/>
        </w:rPr>
        <w:t>Т.П.Филимоненкова</w:t>
      </w:r>
    </w:p>
    <w:p w:rsidR="00A37B1C" w:rsidRPr="00475836" w:rsidRDefault="00A37B1C" w:rsidP="00A37B1C">
      <w:pPr>
        <w:jc w:val="both"/>
        <w:rPr>
          <w:sz w:val="22"/>
          <w:szCs w:val="22"/>
        </w:rPr>
      </w:pPr>
    </w:p>
    <w:p w:rsidR="00A37B1C" w:rsidRDefault="001F7B5C" w:rsidP="00A37B1C">
      <w:r>
        <w:t>Исполнитель: ст. менеджер-бухгалтер Буланцева Т.И.</w:t>
      </w:r>
    </w:p>
    <w:p w:rsidR="00A37B1C" w:rsidRDefault="001F7B5C" w:rsidP="00A37B1C">
      <w:r>
        <w:t>Тел.8(48135)3-67-46</w:t>
      </w:r>
    </w:p>
    <w:p w:rsidR="001F7B5C" w:rsidRDefault="009E22E2" w:rsidP="00E13BA5">
      <w:pPr>
        <w:jc w:val="both"/>
        <w:rPr>
          <w:sz w:val="20"/>
          <w:szCs w:val="20"/>
        </w:rPr>
      </w:pPr>
      <w:r>
        <w:rPr>
          <w:sz w:val="20"/>
          <w:szCs w:val="20"/>
        </w:rPr>
        <w:t>22.02.2018</w:t>
      </w:r>
    </w:p>
    <w:p w:rsidR="001F7B5C" w:rsidRDefault="001F7B5C" w:rsidP="001F7B5C">
      <w:pPr>
        <w:jc w:val="center"/>
        <w:rPr>
          <w:b/>
        </w:rPr>
      </w:pPr>
    </w:p>
    <w:p w:rsidR="00D34319" w:rsidRDefault="00D34319" w:rsidP="001F7B5C">
      <w:pPr>
        <w:jc w:val="center"/>
        <w:rPr>
          <w:b/>
        </w:rPr>
      </w:pPr>
    </w:p>
    <w:p w:rsidR="00D34319" w:rsidRDefault="00D34319" w:rsidP="001F7B5C">
      <w:pPr>
        <w:jc w:val="center"/>
        <w:rPr>
          <w:b/>
        </w:rPr>
      </w:pPr>
    </w:p>
    <w:p w:rsidR="001F7B5C" w:rsidRPr="003B40B9" w:rsidRDefault="001F7B5C" w:rsidP="001F7B5C">
      <w:pPr>
        <w:jc w:val="center"/>
        <w:rPr>
          <w:b/>
        </w:rPr>
      </w:pPr>
      <w:r w:rsidRPr="003B40B9">
        <w:rPr>
          <w:b/>
        </w:rPr>
        <w:t xml:space="preserve">АДМИНИСТРАЦИЯ </w:t>
      </w:r>
      <w:r>
        <w:rPr>
          <w:b/>
        </w:rPr>
        <w:t>ГАГАРИНСКОГО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1F7B5C" w:rsidRDefault="001F7B5C" w:rsidP="001F7B5C"/>
    <w:p w:rsidR="001F7B5C" w:rsidRDefault="001F7B5C" w:rsidP="001F7B5C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984"/>
        <w:gridCol w:w="1701"/>
        <w:gridCol w:w="1418"/>
        <w:gridCol w:w="1417"/>
        <w:gridCol w:w="1276"/>
        <w:gridCol w:w="1276"/>
        <w:gridCol w:w="1417"/>
        <w:gridCol w:w="1276"/>
      </w:tblGrid>
      <w:tr w:rsidR="001F7B5C" w:rsidTr="0049455B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B5C" w:rsidRDefault="001F7B5C" w:rsidP="00494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F7B5C" w:rsidRDefault="00556DB6" w:rsidP="0049455B">
            <w:pPr>
              <w:jc w:val="center"/>
              <w:rPr>
                <w:b/>
                <w:bCs/>
              </w:rPr>
            </w:pPr>
            <w:r w:rsidRPr="00556DB6">
              <w:rPr>
                <w:noProof/>
              </w:rPr>
              <w:pict>
                <v:line id="_x0000_s1027" style="position:absolute;left:0;text-align:left;z-index:251661312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1F7B5C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F7B5C" w:rsidTr="0049455B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7B5C" w:rsidRPr="00713219" w:rsidRDefault="001F7B5C" w:rsidP="009E2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Pr="0071321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Обеспечение пожарной безопасности </w:t>
            </w:r>
            <w:r w:rsidRPr="00713219">
              <w:rPr>
                <w:b/>
                <w:sz w:val="28"/>
                <w:szCs w:val="28"/>
              </w:rPr>
              <w:t xml:space="preserve"> на террито</w:t>
            </w:r>
            <w:r>
              <w:rPr>
                <w:b/>
                <w:sz w:val="28"/>
                <w:szCs w:val="28"/>
              </w:rPr>
              <w:t>рии муниципального образования» за 201</w:t>
            </w:r>
            <w:r w:rsidR="009E22E2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F7B5C" w:rsidTr="0049455B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F7B5C" w:rsidRDefault="001F7B5C" w:rsidP="0049455B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F7B5C" w:rsidTr="001F7B5C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5C" w:rsidRDefault="001F7B5C" w:rsidP="0049455B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1F7B5C" w:rsidRDefault="001F7B5C" w:rsidP="0049455B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F7B5C" w:rsidRDefault="001F7B5C" w:rsidP="0049455B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jc w:val="center"/>
            </w:pPr>
            <w: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1F7B5C" w:rsidTr="001F7B5C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5C" w:rsidRDefault="001F7B5C" w:rsidP="0049455B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5C" w:rsidRDefault="001F7B5C" w:rsidP="004945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5C" w:rsidRDefault="001F7B5C" w:rsidP="0049455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5C" w:rsidRDefault="001F7B5C" w:rsidP="0049455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jc w:val="center"/>
            </w:pPr>
            <w:r>
              <w:t xml:space="preserve">план на </w:t>
            </w:r>
          </w:p>
          <w:p w:rsidR="001F7B5C" w:rsidRDefault="001F7B5C" w:rsidP="0049455B">
            <w:pPr>
              <w:jc w:val="center"/>
            </w:pPr>
            <w: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ind w:right="-108"/>
              <w:jc w:val="center"/>
            </w:pPr>
            <w:r>
              <w:t>фактически освоено за</w:t>
            </w:r>
          </w:p>
          <w:p w:rsidR="001F7B5C" w:rsidRDefault="001F7B5C" w:rsidP="0049455B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5C" w:rsidRDefault="001F7B5C" w:rsidP="0049455B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F7B5C" w:rsidRDefault="001F7B5C" w:rsidP="0049455B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5C" w:rsidRDefault="001F7B5C" w:rsidP="0049455B"/>
        </w:tc>
      </w:tr>
    </w:tbl>
    <w:p w:rsidR="001F7B5C" w:rsidRDefault="001F7B5C" w:rsidP="001F7B5C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399"/>
        <w:gridCol w:w="1990"/>
        <w:gridCol w:w="1699"/>
        <w:gridCol w:w="1417"/>
        <w:gridCol w:w="1418"/>
        <w:gridCol w:w="1237"/>
        <w:gridCol w:w="1314"/>
        <w:gridCol w:w="1418"/>
        <w:gridCol w:w="1278"/>
      </w:tblGrid>
      <w:tr w:rsidR="001F7B5C" w:rsidTr="0049455B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F7B5C" w:rsidTr="0049455B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5C" w:rsidRDefault="001F7B5C" w:rsidP="0049455B">
            <w:pPr>
              <w:jc w:val="center"/>
              <w:rPr>
                <w:b/>
              </w:rPr>
            </w:pPr>
          </w:p>
        </w:tc>
      </w:tr>
      <w:tr w:rsidR="001F7B5C" w:rsidTr="0049455B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5C" w:rsidRDefault="001F7B5C" w:rsidP="0049455B">
            <w:r>
              <w:t> 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 на территории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5C" w:rsidRDefault="001F7B5C" w:rsidP="0049455B">
            <w:pPr>
              <w:jc w:val="center"/>
            </w:pPr>
            <w:r>
              <w:t>Филимоненкова Татьяна Петровна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</w:pPr>
            <w:r w:rsidRPr="00672CCF">
              <w:t>Местный бюджет</w:t>
            </w: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C" w:rsidRPr="00BD2842" w:rsidRDefault="001F7B5C" w:rsidP="0049455B">
            <w:pPr>
              <w:jc w:val="center"/>
              <w:rPr>
                <w:b/>
              </w:rPr>
            </w:pPr>
            <w:r>
              <w:rPr>
                <w:b/>
              </w:rPr>
              <w:t>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C" w:rsidRPr="00BD2842" w:rsidRDefault="009E22E2" w:rsidP="0049455B">
            <w:pPr>
              <w:jc w:val="center"/>
              <w:rPr>
                <w:b/>
              </w:rPr>
            </w:pPr>
            <w:r>
              <w:rPr>
                <w:b/>
              </w:rPr>
              <w:t xml:space="preserve"> 96,5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C" w:rsidRPr="00BD2842" w:rsidRDefault="009E22E2" w:rsidP="0049455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5C" w:rsidRDefault="001F7B5C" w:rsidP="0049455B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7B5C" w:rsidRDefault="001F7B5C" w:rsidP="0049455B">
            <w:pPr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5C" w:rsidRDefault="001F7B5C" w:rsidP="0049455B">
            <w:pPr>
              <w:jc w:val="center"/>
            </w:pPr>
            <w:r>
              <w:t>х</w:t>
            </w:r>
          </w:p>
        </w:tc>
      </w:tr>
      <w:tr w:rsidR="001F7B5C" w:rsidTr="0049455B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1F7B5C" w:rsidP="0049455B">
            <w:r>
              <w:t>1.1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C" w:rsidRDefault="001F7B5C" w:rsidP="0049455B">
            <w:r>
              <w:t xml:space="preserve"> Опахивание населенных пунктов по противопожарной безопасности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1F7B5C" w:rsidP="0049455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1F7B5C" w:rsidP="00494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9E22E2" w:rsidP="0049455B">
            <w:pPr>
              <w:jc w:val="center"/>
            </w:pPr>
            <w:r>
              <w:t>78,3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9E22E2" w:rsidP="0049455B">
            <w:pPr>
              <w:jc w:val="center"/>
            </w:pPr>
            <w:r>
              <w:t>78,3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9E22E2" w:rsidP="0049455B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1F7B5C" w:rsidP="0049455B">
            <w:pPr>
              <w:jc w:val="center"/>
            </w:pPr>
            <w:r>
              <w:t xml:space="preserve"> </w:t>
            </w:r>
            <w:r w:rsidR="006061D2">
              <w:t>5,4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1F7B5C" w:rsidP="0049455B">
            <w:pPr>
              <w:jc w:val="center"/>
            </w:pPr>
            <w:r>
              <w:t xml:space="preserve"> </w:t>
            </w:r>
            <w:r w:rsidR="006061D2">
              <w:t>5,4 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C" w:rsidRDefault="006061D2" w:rsidP="0049455B">
            <w:pPr>
              <w:jc w:val="center"/>
            </w:pPr>
            <w:r>
              <w:t xml:space="preserve"> </w:t>
            </w:r>
          </w:p>
        </w:tc>
      </w:tr>
      <w:tr w:rsidR="001F7B5C" w:rsidTr="0049455B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1F7B5C" w:rsidP="0049455B">
            <w:r>
              <w:t>1.3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C" w:rsidRDefault="006061D2" w:rsidP="0049455B">
            <w:r>
              <w:t xml:space="preserve"> Приобретение огнетушителей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1F7B5C" w:rsidP="0049455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7B5C" w:rsidRDefault="001F7B5C" w:rsidP="00494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5C" w:rsidRDefault="009E22E2" w:rsidP="0049455B">
            <w:pPr>
              <w:jc w:val="center"/>
            </w:pPr>
            <w:r>
              <w:t>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5C" w:rsidRDefault="009E22E2" w:rsidP="0049455B">
            <w:pPr>
              <w:jc w:val="center"/>
            </w:pPr>
            <w:r>
              <w:t>18,2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5C" w:rsidRDefault="009E22E2" w:rsidP="0049455B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5C" w:rsidRDefault="006061D2" w:rsidP="0049455B">
            <w:pPr>
              <w:jc w:val="center"/>
            </w:pPr>
            <w: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B5C" w:rsidRDefault="009E22E2" w:rsidP="0049455B">
            <w:pPr>
              <w:jc w:val="center"/>
            </w:pPr>
            <w: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5C" w:rsidRPr="00D34319" w:rsidRDefault="009E22E2" w:rsidP="00494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1F7B5C" w:rsidRDefault="001F7B5C" w:rsidP="001F7B5C">
      <w:pPr>
        <w:jc w:val="both"/>
        <w:rPr>
          <w:sz w:val="22"/>
          <w:szCs w:val="22"/>
        </w:rPr>
      </w:pPr>
    </w:p>
    <w:p w:rsidR="001F7B5C" w:rsidRDefault="001F7B5C" w:rsidP="001F7B5C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    Т.П.Филимоненкова</w:t>
      </w:r>
    </w:p>
    <w:p w:rsidR="001F7B5C" w:rsidRPr="00475836" w:rsidRDefault="001F7B5C" w:rsidP="001F7B5C">
      <w:pPr>
        <w:jc w:val="both"/>
        <w:rPr>
          <w:sz w:val="22"/>
          <w:szCs w:val="22"/>
        </w:rPr>
      </w:pPr>
    </w:p>
    <w:p w:rsidR="001F7B5C" w:rsidRDefault="001F7B5C" w:rsidP="001F7B5C">
      <w:r>
        <w:t>Исполнитель: ст. менеджер-бухгалтер Буланцева Т.И.</w:t>
      </w:r>
    </w:p>
    <w:p w:rsidR="001F7B5C" w:rsidRDefault="001F7B5C" w:rsidP="001F7B5C">
      <w:r>
        <w:t>Тел.8(48135)3-67-46</w:t>
      </w:r>
    </w:p>
    <w:p w:rsidR="001F7B5C" w:rsidRDefault="009E22E2" w:rsidP="001F7B5C">
      <w:pPr>
        <w:jc w:val="both"/>
      </w:pPr>
      <w:r>
        <w:rPr>
          <w:sz w:val="20"/>
          <w:szCs w:val="20"/>
        </w:rPr>
        <w:t>22.02.2018</w:t>
      </w:r>
    </w:p>
    <w:p w:rsidR="001F7B5C" w:rsidRDefault="001F7B5C" w:rsidP="00E13BA5">
      <w:pPr>
        <w:jc w:val="both"/>
      </w:pPr>
    </w:p>
    <w:p w:rsidR="006061D2" w:rsidRDefault="006061D2" w:rsidP="00E13BA5">
      <w:pPr>
        <w:jc w:val="both"/>
      </w:pPr>
    </w:p>
    <w:p w:rsidR="006061D2" w:rsidRPr="003B40B9" w:rsidRDefault="006061D2" w:rsidP="006061D2">
      <w:pPr>
        <w:jc w:val="center"/>
        <w:rPr>
          <w:b/>
        </w:rPr>
      </w:pPr>
      <w:r w:rsidRPr="003B40B9">
        <w:rPr>
          <w:b/>
        </w:rPr>
        <w:t xml:space="preserve">АДМИНИСТРАЦИЯ </w:t>
      </w:r>
      <w:r>
        <w:rPr>
          <w:b/>
        </w:rPr>
        <w:t>ГАГАРИНСКОГО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6061D2" w:rsidRDefault="006061D2" w:rsidP="006061D2"/>
    <w:p w:rsidR="006061D2" w:rsidRDefault="006061D2" w:rsidP="006061D2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984"/>
        <w:gridCol w:w="1276"/>
        <w:gridCol w:w="1843"/>
        <w:gridCol w:w="1417"/>
        <w:gridCol w:w="1276"/>
        <w:gridCol w:w="1276"/>
        <w:gridCol w:w="1134"/>
        <w:gridCol w:w="1559"/>
      </w:tblGrid>
      <w:tr w:rsidR="006061D2" w:rsidTr="0049455B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1D2" w:rsidRDefault="006061D2" w:rsidP="00494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6061D2" w:rsidRDefault="00556DB6" w:rsidP="0049455B">
            <w:pPr>
              <w:jc w:val="center"/>
              <w:rPr>
                <w:b/>
                <w:bCs/>
              </w:rPr>
            </w:pPr>
            <w:r w:rsidRPr="00556DB6">
              <w:rPr>
                <w:noProof/>
              </w:rPr>
              <w:pict>
                <v:line id="_x0000_s1028" style="position:absolute;left:0;text-align:left;z-index:251663360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6061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6061D2" w:rsidTr="0049455B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1D2" w:rsidRPr="00713219" w:rsidRDefault="006061D2" w:rsidP="009E2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Pr="0071321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 Развитие дорожно-транспортного комплекса муниципального образования » за 201</w:t>
            </w:r>
            <w:r w:rsidR="009E22E2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6061D2" w:rsidTr="0049455B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061D2" w:rsidRDefault="006061D2" w:rsidP="0049455B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6061D2" w:rsidTr="004039CF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D2" w:rsidRDefault="006061D2" w:rsidP="0049455B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6061D2" w:rsidRDefault="006061D2" w:rsidP="0049455B">
            <w:pPr>
              <w:ind w:left="-108" w:right="-108" w:hanging="85"/>
              <w:jc w:val="center"/>
            </w:pPr>
            <w:r>
              <w:t>имя, отчество)</w:t>
            </w:r>
          </w:p>
          <w:p w:rsidR="006061D2" w:rsidRDefault="006061D2" w:rsidP="0049455B">
            <w:pPr>
              <w:ind w:left="-193" w:right="-108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6061D2" w:rsidTr="004039CF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 xml:space="preserve">план на </w:t>
            </w:r>
          </w:p>
          <w:p w:rsidR="006061D2" w:rsidRDefault="006061D2" w:rsidP="0049455B">
            <w:pPr>
              <w:jc w:val="center"/>
            </w:pPr>
            <w: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ind w:right="-108"/>
              <w:jc w:val="center"/>
            </w:pPr>
            <w:r>
              <w:t>фактически освоено за</w:t>
            </w:r>
          </w:p>
          <w:p w:rsidR="006061D2" w:rsidRDefault="006061D2" w:rsidP="0049455B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6061D2" w:rsidRDefault="006061D2" w:rsidP="0049455B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</w:tr>
    </w:tbl>
    <w:p w:rsidR="006061D2" w:rsidRDefault="006061D2" w:rsidP="006061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399"/>
        <w:gridCol w:w="1990"/>
        <w:gridCol w:w="1276"/>
        <w:gridCol w:w="1417"/>
        <w:gridCol w:w="1418"/>
        <w:gridCol w:w="1237"/>
        <w:gridCol w:w="1314"/>
        <w:gridCol w:w="1137"/>
        <w:gridCol w:w="1982"/>
      </w:tblGrid>
      <w:tr w:rsidR="006061D2" w:rsidTr="004039CF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061D2" w:rsidTr="004039CF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  <w:rPr>
                <w:b/>
              </w:rPr>
            </w:pPr>
          </w:p>
        </w:tc>
      </w:tr>
      <w:tr w:rsidR="006061D2" w:rsidTr="004039CF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r>
              <w:t> 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Развитие дорожно-транспортного комплекса муниципального образования»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</w:pPr>
            <w:r>
              <w:t>Филимоненкова Татьяна Петровна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</w:pPr>
            <w:r w:rsidRPr="00672CCF">
              <w:t>Местный бюджет</w:t>
            </w: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Pr="00BD2842" w:rsidRDefault="009E22E2" w:rsidP="009E22E2">
            <w:pPr>
              <w:jc w:val="center"/>
              <w:rPr>
                <w:b/>
              </w:rPr>
            </w:pPr>
            <w:r>
              <w:rPr>
                <w:b/>
              </w:rPr>
              <w:t>1178,8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Pr="00BD2842" w:rsidRDefault="009E22E2" w:rsidP="0049455B">
            <w:pPr>
              <w:jc w:val="center"/>
              <w:rPr>
                <w:b/>
              </w:rPr>
            </w:pPr>
            <w:r>
              <w:rPr>
                <w:b/>
              </w:rPr>
              <w:t xml:space="preserve"> 1152,1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Pr="00BD2842" w:rsidRDefault="009E22E2" w:rsidP="0049455B">
            <w:pPr>
              <w:jc w:val="center"/>
              <w:rPr>
                <w:b/>
              </w:rPr>
            </w:pPr>
            <w:r>
              <w:rPr>
                <w:b/>
              </w:rPr>
              <w:t xml:space="preserve"> 97,7 </w:t>
            </w:r>
            <w:r w:rsidR="006061D2">
              <w:rPr>
                <w:b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</w:pPr>
            <w: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</w:pPr>
            <w:r>
              <w:t>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</w:pPr>
            <w:r>
              <w:t>х</w:t>
            </w:r>
          </w:p>
        </w:tc>
      </w:tr>
      <w:tr w:rsidR="006061D2" w:rsidTr="004039CF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r>
              <w:t>1.1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Default="0063381D" w:rsidP="0063381D">
            <w:r>
              <w:t xml:space="preserve">  Ямочный ремонт дорог</w:t>
            </w:r>
            <w:r w:rsidR="006061D2">
              <w:t xml:space="preserve"> </w:t>
            </w:r>
            <w:r>
              <w:t>д.Клушино, д.Никольск, д.Юрино</w:t>
            </w:r>
            <w:r w:rsidR="001F2043"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9E22E2" w:rsidP="0049455B">
            <w:pPr>
              <w:jc w:val="center"/>
            </w:pPr>
            <w:r>
              <w:t>1127,3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9E22E2" w:rsidP="0049455B">
            <w:pPr>
              <w:jc w:val="center"/>
            </w:pPr>
            <w:r>
              <w:t>1100,7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9E22E2">
            <w:pPr>
              <w:jc w:val="center"/>
            </w:pPr>
            <w:r>
              <w:t xml:space="preserve"> </w:t>
            </w:r>
            <w:r w:rsidR="009E22E2">
              <w:t>97,6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9E22E2" w:rsidP="0049455B">
            <w:pPr>
              <w:jc w:val="center"/>
            </w:pPr>
            <w:r>
              <w:t>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9E22E2" w:rsidP="0049455B">
            <w:pPr>
              <w:jc w:val="center"/>
            </w:pPr>
            <w:r>
              <w:t>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Default="004039CF" w:rsidP="009E22E2">
            <w:pPr>
              <w:jc w:val="center"/>
            </w:pPr>
            <w:r w:rsidRPr="005F722A">
              <w:rPr>
                <w:sz w:val="18"/>
                <w:szCs w:val="18"/>
              </w:rPr>
              <w:t>Ремонт дорог планировался за счет средств дорожного фонда</w:t>
            </w:r>
            <w:r>
              <w:rPr>
                <w:sz w:val="18"/>
                <w:szCs w:val="18"/>
              </w:rPr>
              <w:t xml:space="preserve">, не освоены средства </w:t>
            </w:r>
            <w:r w:rsidR="009E22E2">
              <w:rPr>
                <w:sz w:val="18"/>
                <w:szCs w:val="18"/>
              </w:rPr>
              <w:t xml:space="preserve">дорожного фонда поступившие в </w:t>
            </w:r>
            <w:r>
              <w:rPr>
                <w:sz w:val="18"/>
                <w:szCs w:val="18"/>
              </w:rPr>
              <w:t>4 квартале 201</w:t>
            </w:r>
            <w:r w:rsidR="009E22E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года связи с сезонностью ремонтных работ</w:t>
            </w:r>
            <w:r w:rsidR="006061D2">
              <w:t xml:space="preserve"> </w:t>
            </w:r>
          </w:p>
        </w:tc>
      </w:tr>
      <w:tr w:rsidR="006061D2" w:rsidTr="004039CF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r>
              <w:t>1.3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Default="006061D2" w:rsidP="006061D2">
            <w:r>
              <w:t xml:space="preserve"> Зимнее содержание дорог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1D2" w:rsidRDefault="006061D2" w:rsidP="009E22E2">
            <w:pPr>
              <w:jc w:val="center"/>
            </w:pPr>
            <w:r>
              <w:t xml:space="preserve"> </w:t>
            </w:r>
            <w:r w:rsidR="009E22E2">
              <w:t>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1D2" w:rsidRDefault="009E22E2" w:rsidP="0049455B">
            <w:pPr>
              <w:jc w:val="center"/>
            </w:pPr>
            <w:r>
              <w:t>51,</w:t>
            </w:r>
            <w:r w:rsidR="0063381D"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1D2" w:rsidRDefault="006061D2" w:rsidP="009E22E2">
            <w:pPr>
              <w:jc w:val="center"/>
            </w:pPr>
            <w:r>
              <w:t xml:space="preserve"> </w:t>
            </w:r>
            <w:r w:rsidR="009E22E2">
              <w:t xml:space="preserve"> 99,</w:t>
            </w:r>
            <w:r w:rsidR="0063381D"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1D2" w:rsidRDefault="006061D2" w:rsidP="0049455B">
            <w:pPr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61D2" w:rsidRDefault="006061D2" w:rsidP="0049455B">
            <w:pPr>
              <w:jc w:val="center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Pr="004039CF" w:rsidRDefault="009E22E2" w:rsidP="004945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D293D">
              <w:rPr>
                <w:sz w:val="18"/>
                <w:szCs w:val="18"/>
              </w:rPr>
              <w:t xml:space="preserve"> </w:t>
            </w:r>
            <w:r w:rsidR="004039CF">
              <w:rPr>
                <w:sz w:val="18"/>
                <w:szCs w:val="18"/>
              </w:rPr>
              <w:t xml:space="preserve"> </w:t>
            </w:r>
            <w:r w:rsidR="006061D2" w:rsidRPr="004039CF">
              <w:rPr>
                <w:sz w:val="18"/>
                <w:szCs w:val="18"/>
              </w:rPr>
              <w:t xml:space="preserve"> </w:t>
            </w:r>
          </w:p>
        </w:tc>
      </w:tr>
    </w:tbl>
    <w:p w:rsidR="006061D2" w:rsidRDefault="006061D2" w:rsidP="006061D2">
      <w:pPr>
        <w:jc w:val="both"/>
        <w:rPr>
          <w:sz w:val="22"/>
          <w:szCs w:val="22"/>
        </w:rPr>
      </w:pPr>
    </w:p>
    <w:p w:rsidR="006061D2" w:rsidRDefault="006061D2" w:rsidP="006061D2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    Т.П.Филимоненкова</w:t>
      </w:r>
    </w:p>
    <w:p w:rsidR="006061D2" w:rsidRPr="00475836" w:rsidRDefault="006061D2" w:rsidP="006061D2">
      <w:pPr>
        <w:jc w:val="both"/>
        <w:rPr>
          <w:sz w:val="22"/>
          <w:szCs w:val="22"/>
        </w:rPr>
      </w:pPr>
    </w:p>
    <w:p w:rsidR="006061D2" w:rsidRDefault="006061D2" w:rsidP="006061D2">
      <w:r>
        <w:t>Исполнитель: ст. менеджер-бухгалтер Буланцева Т.И.</w:t>
      </w:r>
    </w:p>
    <w:p w:rsidR="006061D2" w:rsidRDefault="006061D2" w:rsidP="006061D2">
      <w:r>
        <w:t>Тел.8(48135)3-67-46</w:t>
      </w:r>
    </w:p>
    <w:p w:rsidR="006061D2" w:rsidRDefault="0063381D" w:rsidP="006061D2">
      <w:pPr>
        <w:jc w:val="both"/>
      </w:pPr>
      <w:r>
        <w:rPr>
          <w:sz w:val="20"/>
          <w:szCs w:val="20"/>
        </w:rPr>
        <w:t>22.02.2018</w:t>
      </w:r>
    </w:p>
    <w:p w:rsidR="00FD293D" w:rsidRDefault="00FD293D" w:rsidP="00E13BA5">
      <w:pPr>
        <w:jc w:val="both"/>
      </w:pPr>
    </w:p>
    <w:p w:rsidR="00FD293D" w:rsidRDefault="00FD293D" w:rsidP="00E13BA5">
      <w:pPr>
        <w:jc w:val="both"/>
      </w:pPr>
    </w:p>
    <w:p w:rsidR="009E22E2" w:rsidRDefault="009E22E2" w:rsidP="006061D2">
      <w:pPr>
        <w:jc w:val="center"/>
        <w:rPr>
          <w:b/>
        </w:rPr>
      </w:pPr>
    </w:p>
    <w:p w:rsidR="009E22E2" w:rsidRDefault="009E22E2" w:rsidP="006061D2">
      <w:pPr>
        <w:jc w:val="center"/>
        <w:rPr>
          <w:b/>
        </w:rPr>
      </w:pPr>
    </w:p>
    <w:p w:rsidR="009E22E2" w:rsidRDefault="009E22E2" w:rsidP="006061D2">
      <w:pPr>
        <w:jc w:val="center"/>
        <w:rPr>
          <w:b/>
        </w:rPr>
      </w:pPr>
    </w:p>
    <w:p w:rsidR="006061D2" w:rsidRPr="003B40B9" w:rsidRDefault="006061D2" w:rsidP="006061D2">
      <w:pPr>
        <w:jc w:val="center"/>
        <w:rPr>
          <w:b/>
        </w:rPr>
      </w:pPr>
      <w:r w:rsidRPr="003B40B9">
        <w:rPr>
          <w:b/>
        </w:rPr>
        <w:t xml:space="preserve">АДМИНИСТРАЦИЯ </w:t>
      </w:r>
      <w:r>
        <w:rPr>
          <w:b/>
        </w:rPr>
        <w:t>ГАГАРИНСКОГО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6061D2" w:rsidRDefault="006061D2" w:rsidP="006061D2"/>
    <w:p w:rsidR="006061D2" w:rsidRDefault="006061D2" w:rsidP="006061D2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984"/>
        <w:gridCol w:w="1701"/>
        <w:gridCol w:w="1418"/>
        <w:gridCol w:w="1417"/>
        <w:gridCol w:w="1276"/>
        <w:gridCol w:w="1276"/>
        <w:gridCol w:w="1417"/>
        <w:gridCol w:w="1276"/>
      </w:tblGrid>
      <w:tr w:rsidR="006061D2" w:rsidTr="0049455B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1D2" w:rsidRDefault="006061D2" w:rsidP="004945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6061D2" w:rsidRDefault="00556DB6" w:rsidP="0049455B">
            <w:pPr>
              <w:jc w:val="center"/>
              <w:rPr>
                <w:b/>
                <w:bCs/>
              </w:rPr>
            </w:pPr>
            <w:r w:rsidRPr="00556DB6">
              <w:rPr>
                <w:noProof/>
              </w:rPr>
              <w:pict>
                <v:line id="_x0000_s1029" style="position:absolute;left:0;text-align:left;z-index:251665408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6061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6061D2" w:rsidTr="0049455B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061D2" w:rsidRPr="00713219" w:rsidRDefault="006061D2" w:rsidP="00633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Pr="00713219">
              <w:rPr>
                <w:b/>
                <w:sz w:val="28"/>
                <w:szCs w:val="28"/>
              </w:rPr>
              <w:t>«</w:t>
            </w:r>
            <w:r w:rsidR="004039CF">
              <w:rPr>
                <w:b/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</w:t>
            </w:r>
            <w:r>
              <w:rPr>
                <w:b/>
                <w:sz w:val="28"/>
                <w:szCs w:val="28"/>
              </w:rPr>
              <w:t xml:space="preserve"> » за 201</w:t>
            </w:r>
            <w:r w:rsidR="0063381D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6061D2" w:rsidTr="0049455B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6061D2" w:rsidRDefault="006061D2" w:rsidP="0049455B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6061D2" w:rsidTr="0049455B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1D2" w:rsidRDefault="006061D2" w:rsidP="0049455B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6061D2" w:rsidRDefault="006061D2" w:rsidP="0049455B">
            <w:pPr>
              <w:ind w:left="-108" w:right="-108" w:hanging="85"/>
              <w:jc w:val="center"/>
            </w:pPr>
            <w:r>
              <w:t>имя, отчество)</w:t>
            </w:r>
          </w:p>
          <w:p w:rsidR="006061D2" w:rsidRDefault="006061D2" w:rsidP="0049455B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6061D2" w:rsidTr="0049455B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 xml:space="preserve">план на </w:t>
            </w:r>
          </w:p>
          <w:p w:rsidR="006061D2" w:rsidRDefault="006061D2" w:rsidP="0049455B">
            <w:pPr>
              <w:jc w:val="center"/>
            </w:pPr>
            <w: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ind w:right="-108"/>
              <w:jc w:val="center"/>
            </w:pPr>
            <w:r>
              <w:t>фактически освоено за</w:t>
            </w:r>
          </w:p>
          <w:p w:rsidR="006061D2" w:rsidRDefault="006061D2" w:rsidP="0049455B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1D2" w:rsidRDefault="006061D2" w:rsidP="0049455B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6061D2" w:rsidRDefault="006061D2" w:rsidP="0049455B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1D2" w:rsidRDefault="006061D2" w:rsidP="0049455B"/>
        </w:tc>
      </w:tr>
    </w:tbl>
    <w:p w:rsidR="006061D2" w:rsidRDefault="006061D2" w:rsidP="006061D2">
      <w:pPr>
        <w:rPr>
          <w:sz w:val="2"/>
          <w:szCs w:val="2"/>
        </w:rPr>
      </w:pPr>
    </w:p>
    <w:tbl>
      <w:tblPr>
        <w:tblW w:w="157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99"/>
        <w:gridCol w:w="1990"/>
        <w:gridCol w:w="1699"/>
        <w:gridCol w:w="1417"/>
        <w:gridCol w:w="1418"/>
        <w:gridCol w:w="1237"/>
        <w:gridCol w:w="1314"/>
        <w:gridCol w:w="1418"/>
        <w:gridCol w:w="1278"/>
      </w:tblGrid>
      <w:tr w:rsidR="006061D2" w:rsidTr="004039CF">
        <w:trPr>
          <w:trHeight w:val="3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061D2" w:rsidTr="004039CF">
        <w:trPr>
          <w:trHeight w:val="405"/>
        </w:trPr>
        <w:tc>
          <w:tcPr>
            <w:tcW w:w="15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  <w:rPr>
                <w:b/>
              </w:rPr>
            </w:pPr>
          </w:p>
        </w:tc>
      </w:tr>
      <w:tr w:rsidR="006061D2" w:rsidTr="004039CF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r>
              <w:t> 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039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039CF">
              <w:rPr>
                <w:b/>
                <w:bCs/>
              </w:rPr>
              <w:t xml:space="preserve"> Энергосбережение и энергетической эффективности на территории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</w:pPr>
            <w:r>
              <w:t>Филимоненкова Татьяна Петровна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</w:pPr>
            <w:r w:rsidRPr="00672CCF">
              <w:t>Местный бюджет</w:t>
            </w: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Pr="00BD2842" w:rsidRDefault="0063381D" w:rsidP="0049455B">
            <w:pPr>
              <w:jc w:val="center"/>
              <w:rPr>
                <w:b/>
              </w:rPr>
            </w:pPr>
            <w:r>
              <w:rPr>
                <w:b/>
              </w:rPr>
              <w:t>166,7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Pr="00BD2842" w:rsidRDefault="0063381D" w:rsidP="0049455B">
            <w:pPr>
              <w:jc w:val="center"/>
              <w:rPr>
                <w:b/>
              </w:rPr>
            </w:pPr>
            <w:r>
              <w:rPr>
                <w:b/>
              </w:rPr>
              <w:t xml:space="preserve"> 166,7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Pr="00BD2842" w:rsidRDefault="0063381D" w:rsidP="0049455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6061D2">
              <w:rPr>
                <w:b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61D2" w:rsidRDefault="006061D2" w:rsidP="0049455B">
            <w:pPr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1D2" w:rsidRDefault="006061D2" w:rsidP="0049455B">
            <w:pPr>
              <w:jc w:val="center"/>
            </w:pPr>
            <w:r>
              <w:t>х</w:t>
            </w:r>
          </w:p>
        </w:tc>
      </w:tr>
      <w:tr w:rsidR="006061D2" w:rsidTr="004039CF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r>
              <w:t>1.1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Default="006061D2" w:rsidP="004039CF">
            <w:pPr>
              <w:jc w:val="both"/>
            </w:pPr>
            <w:r>
              <w:t xml:space="preserve">  </w:t>
            </w:r>
            <w:r w:rsidR="004039CF">
              <w:t xml:space="preserve"> Приобретение светильников и материала для замены светильников уличного освещения</w:t>
            </w:r>
            <w:r w:rsidR="001F2043">
              <w:t xml:space="preserve"> на энергосберагающие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061D2" w:rsidP="0049455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3381D" w:rsidP="0049455B">
            <w:pPr>
              <w:jc w:val="center"/>
            </w:pPr>
            <w:r>
              <w:t>166,7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3381D" w:rsidP="0049455B">
            <w:pPr>
              <w:jc w:val="center"/>
            </w:pPr>
            <w:r>
              <w:t>166,7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3381D" w:rsidP="0049455B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3381D" w:rsidP="0049455B">
            <w:pPr>
              <w:jc w:val="center"/>
            </w:pPr>
            <w:r>
              <w:t>3</w:t>
            </w:r>
            <w:r w:rsidR="004039CF"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61D2" w:rsidRDefault="0063381D" w:rsidP="0049455B">
            <w:pPr>
              <w:jc w:val="center"/>
            </w:pPr>
            <w:r>
              <w:t>3</w:t>
            </w:r>
            <w:r w:rsidR="004039CF">
              <w:t xml:space="preserve">5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D2" w:rsidRDefault="006061D2" w:rsidP="0049455B">
            <w:pPr>
              <w:jc w:val="center"/>
            </w:pPr>
            <w:r>
              <w:t xml:space="preserve"> </w:t>
            </w:r>
          </w:p>
        </w:tc>
      </w:tr>
    </w:tbl>
    <w:p w:rsidR="006061D2" w:rsidRDefault="006061D2" w:rsidP="006061D2">
      <w:pPr>
        <w:jc w:val="both"/>
        <w:rPr>
          <w:sz w:val="22"/>
          <w:szCs w:val="22"/>
        </w:rPr>
      </w:pPr>
    </w:p>
    <w:p w:rsidR="006061D2" w:rsidRDefault="006061D2" w:rsidP="006061D2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    Т.П.Филимоненкова</w:t>
      </w:r>
    </w:p>
    <w:p w:rsidR="006061D2" w:rsidRPr="00475836" w:rsidRDefault="006061D2" w:rsidP="006061D2">
      <w:pPr>
        <w:jc w:val="both"/>
        <w:rPr>
          <w:sz w:val="22"/>
          <w:szCs w:val="22"/>
        </w:rPr>
      </w:pPr>
    </w:p>
    <w:p w:rsidR="006061D2" w:rsidRDefault="006061D2" w:rsidP="006061D2">
      <w:r>
        <w:t>Исполнитель: ст. менеджер-бухгалтер Буланцева Т.И.</w:t>
      </w:r>
    </w:p>
    <w:p w:rsidR="006061D2" w:rsidRDefault="006061D2" w:rsidP="006061D2">
      <w:r>
        <w:lastRenderedPageBreak/>
        <w:t>Тел.8(48135)3-67-46</w:t>
      </w:r>
    </w:p>
    <w:p w:rsidR="006061D2" w:rsidRDefault="0063381D" w:rsidP="006061D2">
      <w:pPr>
        <w:jc w:val="both"/>
        <w:rPr>
          <w:sz w:val="20"/>
          <w:szCs w:val="20"/>
        </w:rPr>
      </w:pPr>
      <w:r>
        <w:rPr>
          <w:sz w:val="20"/>
          <w:szCs w:val="20"/>
        </w:rPr>
        <w:t>22.02.2018</w:t>
      </w:r>
    </w:p>
    <w:p w:rsidR="00060266" w:rsidRDefault="00060266" w:rsidP="006061D2">
      <w:pPr>
        <w:jc w:val="both"/>
        <w:rPr>
          <w:sz w:val="20"/>
          <w:szCs w:val="20"/>
        </w:rPr>
      </w:pPr>
    </w:p>
    <w:p w:rsidR="00060266" w:rsidRDefault="00060266" w:rsidP="006061D2">
      <w:pPr>
        <w:jc w:val="both"/>
        <w:rPr>
          <w:sz w:val="20"/>
          <w:szCs w:val="20"/>
        </w:rPr>
      </w:pPr>
    </w:p>
    <w:p w:rsidR="00060266" w:rsidRDefault="00060266" w:rsidP="00060266">
      <w:pPr>
        <w:jc w:val="both"/>
      </w:pPr>
    </w:p>
    <w:p w:rsidR="00060266" w:rsidRPr="003B40B9" w:rsidRDefault="00060266" w:rsidP="00060266">
      <w:pPr>
        <w:jc w:val="center"/>
        <w:rPr>
          <w:b/>
        </w:rPr>
      </w:pPr>
      <w:r w:rsidRPr="003B40B9">
        <w:rPr>
          <w:b/>
        </w:rPr>
        <w:t xml:space="preserve">АДМИНИСТРАЦИЯ </w:t>
      </w:r>
      <w:r>
        <w:rPr>
          <w:b/>
        </w:rPr>
        <w:t>ГАГАРИНСКОГО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060266" w:rsidRDefault="00060266" w:rsidP="00060266"/>
    <w:p w:rsidR="00060266" w:rsidRDefault="00060266" w:rsidP="00060266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984"/>
        <w:gridCol w:w="1701"/>
        <w:gridCol w:w="1418"/>
        <w:gridCol w:w="1417"/>
        <w:gridCol w:w="1276"/>
        <w:gridCol w:w="1276"/>
        <w:gridCol w:w="1417"/>
        <w:gridCol w:w="1276"/>
      </w:tblGrid>
      <w:tr w:rsidR="00060266" w:rsidTr="00420B6A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0266" w:rsidRDefault="00060266" w:rsidP="00420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060266" w:rsidRDefault="00556DB6" w:rsidP="00420B6A">
            <w:pPr>
              <w:jc w:val="center"/>
              <w:rPr>
                <w:b/>
                <w:bCs/>
              </w:rPr>
            </w:pPr>
            <w:r w:rsidRPr="00556DB6">
              <w:rPr>
                <w:noProof/>
              </w:rPr>
              <w:pict>
                <v:line id="_x0000_s1030" style="position:absolute;left:0;text-align:left;z-index:251667456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060266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060266" w:rsidTr="00420B6A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0266" w:rsidRPr="00713219" w:rsidRDefault="00060266" w:rsidP="00633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Pr="00713219">
              <w:rPr>
                <w:b/>
                <w:sz w:val="28"/>
                <w:szCs w:val="28"/>
              </w:rPr>
              <w:t>«</w:t>
            </w:r>
            <w:r w:rsidR="00823DE0">
              <w:rPr>
                <w:b/>
                <w:sz w:val="28"/>
                <w:szCs w:val="28"/>
              </w:rPr>
              <w:t>Противодействие терроризму и экстремизму на территории муниципального образования</w:t>
            </w:r>
            <w:r>
              <w:rPr>
                <w:b/>
                <w:sz w:val="28"/>
                <w:szCs w:val="28"/>
              </w:rPr>
              <w:t xml:space="preserve"> » за 201</w:t>
            </w:r>
            <w:r w:rsidR="0063381D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060266" w:rsidTr="00420B6A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60266" w:rsidRDefault="00060266" w:rsidP="00420B6A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060266" w:rsidTr="00420B6A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66" w:rsidRDefault="00060266" w:rsidP="00420B6A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060266" w:rsidRDefault="00060266" w:rsidP="00420B6A">
            <w:pPr>
              <w:ind w:left="-108" w:right="-108" w:hanging="85"/>
              <w:jc w:val="center"/>
            </w:pPr>
            <w:r>
              <w:t>имя, отчество)</w:t>
            </w:r>
          </w:p>
          <w:p w:rsidR="00060266" w:rsidRDefault="00060266" w:rsidP="00420B6A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jc w:val="center"/>
            </w:pPr>
            <w: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060266" w:rsidTr="00420B6A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66" w:rsidRDefault="00060266" w:rsidP="00420B6A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66" w:rsidRDefault="00060266" w:rsidP="00420B6A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66" w:rsidRDefault="00060266" w:rsidP="00420B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66" w:rsidRDefault="00060266" w:rsidP="00420B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jc w:val="center"/>
            </w:pPr>
            <w:r>
              <w:t xml:space="preserve">план на </w:t>
            </w:r>
          </w:p>
          <w:p w:rsidR="00060266" w:rsidRDefault="00060266" w:rsidP="00420B6A">
            <w:pPr>
              <w:jc w:val="center"/>
            </w:pPr>
            <w: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ind w:right="-108"/>
              <w:jc w:val="center"/>
            </w:pPr>
            <w:r>
              <w:t>фактически освоено за</w:t>
            </w:r>
          </w:p>
          <w:p w:rsidR="00060266" w:rsidRDefault="00060266" w:rsidP="00420B6A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060266" w:rsidRDefault="00060266" w:rsidP="00420B6A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66" w:rsidRDefault="00060266" w:rsidP="00420B6A"/>
        </w:tc>
      </w:tr>
    </w:tbl>
    <w:p w:rsidR="00060266" w:rsidRDefault="00060266" w:rsidP="00060266">
      <w:pPr>
        <w:rPr>
          <w:sz w:val="2"/>
          <w:szCs w:val="2"/>
        </w:rPr>
      </w:pPr>
    </w:p>
    <w:tbl>
      <w:tblPr>
        <w:tblW w:w="157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99"/>
        <w:gridCol w:w="1990"/>
        <w:gridCol w:w="1699"/>
        <w:gridCol w:w="1417"/>
        <w:gridCol w:w="1418"/>
        <w:gridCol w:w="1237"/>
        <w:gridCol w:w="1314"/>
        <w:gridCol w:w="1418"/>
        <w:gridCol w:w="1278"/>
      </w:tblGrid>
      <w:tr w:rsidR="00060266" w:rsidTr="00420B6A">
        <w:trPr>
          <w:trHeight w:val="3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60266" w:rsidTr="00420B6A">
        <w:trPr>
          <w:trHeight w:val="405"/>
        </w:trPr>
        <w:tc>
          <w:tcPr>
            <w:tcW w:w="15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266" w:rsidRDefault="00060266" w:rsidP="00420B6A">
            <w:pPr>
              <w:jc w:val="center"/>
              <w:rPr>
                <w:b/>
              </w:rPr>
            </w:pPr>
          </w:p>
        </w:tc>
      </w:tr>
      <w:tr w:rsidR="00060266" w:rsidTr="00420B6A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266" w:rsidRDefault="00060266" w:rsidP="00420B6A">
            <w:r>
              <w:t> 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823DE0" w:rsidP="00420B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Противодействие терроризму и экстремизму на территории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266" w:rsidRDefault="00060266" w:rsidP="00420B6A">
            <w:pPr>
              <w:jc w:val="center"/>
            </w:pPr>
            <w:r>
              <w:t>Филимоненкова Татьяна Петровна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</w:pPr>
            <w:r w:rsidRPr="00672CCF">
              <w:t>Местный бюджет</w:t>
            </w: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6" w:rsidRPr="00BD2842" w:rsidRDefault="0063381D" w:rsidP="00823DE0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6" w:rsidRPr="00BD2842" w:rsidRDefault="00823DE0" w:rsidP="00420B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6" w:rsidRPr="00BD2842" w:rsidRDefault="00823DE0" w:rsidP="00420B6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60266">
              <w:rPr>
                <w:b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266" w:rsidRDefault="00060266" w:rsidP="00420B6A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266" w:rsidRDefault="00060266" w:rsidP="00420B6A">
            <w:pPr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</w:pPr>
            <w:r>
              <w:t>х</w:t>
            </w:r>
          </w:p>
        </w:tc>
      </w:tr>
      <w:tr w:rsidR="00060266" w:rsidTr="00420B6A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266" w:rsidRDefault="00060266" w:rsidP="00420B6A">
            <w:r>
              <w:t>1.1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6" w:rsidRDefault="00823DE0" w:rsidP="00420B6A">
            <w:pPr>
              <w:jc w:val="both"/>
            </w:pPr>
            <w:r>
              <w:t xml:space="preserve"> Выпуск буклетов, плакатов и иной печатной продукции  антитеррористической направленности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266" w:rsidRDefault="00060266" w:rsidP="00420B6A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266" w:rsidRDefault="00060266" w:rsidP="00420B6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266" w:rsidRDefault="0063381D" w:rsidP="00420B6A">
            <w:pPr>
              <w:jc w:val="center"/>
            </w:pPr>
            <w:r>
              <w:t xml:space="preserve"> 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266" w:rsidRDefault="00823DE0" w:rsidP="00420B6A">
            <w:pPr>
              <w:jc w:val="center"/>
            </w:pPr>
            <w: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266" w:rsidRDefault="00823DE0" w:rsidP="00420B6A">
            <w:pPr>
              <w:jc w:val="center"/>
            </w:pPr>
            <w: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266" w:rsidRDefault="00823DE0" w:rsidP="00420B6A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266" w:rsidRDefault="00823DE0" w:rsidP="00420B6A">
            <w:pPr>
              <w:jc w:val="center"/>
            </w:pP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6" w:rsidRDefault="00060266" w:rsidP="00420B6A">
            <w:pPr>
              <w:jc w:val="center"/>
            </w:pPr>
            <w:r>
              <w:t xml:space="preserve"> </w:t>
            </w:r>
          </w:p>
        </w:tc>
      </w:tr>
    </w:tbl>
    <w:p w:rsidR="00060266" w:rsidRDefault="00060266" w:rsidP="00060266">
      <w:pPr>
        <w:jc w:val="both"/>
        <w:rPr>
          <w:sz w:val="22"/>
          <w:szCs w:val="22"/>
        </w:rPr>
      </w:pPr>
    </w:p>
    <w:p w:rsidR="00060266" w:rsidRDefault="00060266" w:rsidP="00060266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    Т.П.Филимоненкова</w:t>
      </w:r>
    </w:p>
    <w:p w:rsidR="00060266" w:rsidRPr="00475836" w:rsidRDefault="00060266" w:rsidP="00060266">
      <w:pPr>
        <w:jc w:val="both"/>
        <w:rPr>
          <w:sz w:val="22"/>
          <w:szCs w:val="22"/>
        </w:rPr>
      </w:pPr>
    </w:p>
    <w:p w:rsidR="00060266" w:rsidRDefault="00060266" w:rsidP="00060266">
      <w:r>
        <w:t>Исполнитель: ст. менеджер-бухгалтер Буланцева Т.И.</w:t>
      </w:r>
    </w:p>
    <w:p w:rsidR="00060266" w:rsidRDefault="00060266" w:rsidP="00060266">
      <w:r>
        <w:lastRenderedPageBreak/>
        <w:t>Тел.8(48135)3-67-46</w:t>
      </w:r>
    </w:p>
    <w:p w:rsidR="00060266" w:rsidRDefault="0063381D" w:rsidP="00060266">
      <w:pPr>
        <w:jc w:val="both"/>
      </w:pPr>
      <w:r>
        <w:rPr>
          <w:sz w:val="20"/>
          <w:szCs w:val="20"/>
        </w:rPr>
        <w:t>22.02.2018</w:t>
      </w:r>
    </w:p>
    <w:p w:rsidR="00060266" w:rsidRDefault="00060266" w:rsidP="00060266">
      <w:pPr>
        <w:jc w:val="both"/>
      </w:pPr>
    </w:p>
    <w:p w:rsidR="00060266" w:rsidRPr="003B40B9" w:rsidRDefault="00060266" w:rsidP="00060266">
      <w:pPr>
        <w:jc w:val="center"/>
        <w:rPr>
          <w:b/>
        </w:rPr>
      </w:pPr>
      <w:r w:rsidRPr="003B40B9">
        <w:rPr>
          <w:b/>
        </w:rPr>
        <w:t xml:space="preserve">АДМИНИСТРАЦИЯ </w:t>
      </w:r>
      <w:r>
        <w:rPr>
          <w:b/>
        </w:rPr>
        <w:t>ГАГАРИНСКОГО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060266" w:rsidRDefault="00060266" w:rsidP="00060266"/>
    <w:p w:rsidR="00060266" w:rsidRDefault="00060266" w:rsidP="00060266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68"/>
        <w:gridCol w:w="3402"/>
        <w:gridCol w:w="1984"/>
        <w:gridCol w:w="1701"/>
        <w:gridCol w:w="1418"/>
        <w:gridCol w:w="1417"/>
        <w:gridCol w:w="1276"/>
        <w:gridCol w:w="1276"/>
        <w:gridCol w:w="1417"/>
        <w:gridCol w:w="1276"/>
      </w:tblGrid>
      <w:tr w:rsidR="00060266" w:rsidTr="00420B6A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0266" w:rsidRDefault="00060266" w:rsidP="00420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060266" w:rsidRDefault="00556DB6" w:rsidP="00420B6A">
            <w:pPr>
              <w:jc w:val="center"/>
              <w:rPr>
                <w:b/>
                <w:bCs/>
              </w:rPr>
            </w:pPr>
            <w:r w:rsidRPr="00556DB6">
              <w:rPr>
                <w:noProof/>
              </w:rPr>
              <w:pict>
                <v:line id="_x0000_s1031" style="position:absolute;left:0;text-align:left;z-index:251669504;visibility:visibl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</w:pict>
            </w:r>
            <w:r w:rsidR="00060266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060266" w:rsidTr="00420B6A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0266" w:rsidRPr="00713219" w:rsidRDefault="00060266" w:rsidP="00633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Pr="00713219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Развитие и поддержка малого предпринимательства на территории муниципального образования » за 201</w:t>
            </w:r>
            <w:r w:rsidR="0063381D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060266" w:rsidTr="00420B6A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060266" w:rsidRDefault="00060266" w:rsidP="00420B6A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060266" w:rsidTr="00420B6A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266" w:rsidRDefault="00060266" w:rsidP="00420B6A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060266" w:rsidRDefault="00060266" w:rsidP="00420B6A">
            <w:pPr>
              <w:ind w:left="-108" w:right="-108" w:hanging="85"/>
              <w:jc w:val="center"/>
            </w:pPr>
            <w:r>
              <w:t>имя, отчество)</w:t>
            </w:r>
          </w:p>
          <w:p w:rsidR="00060266" w:rsidRDefault="00060266" w:rsidP="00420B6A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jc w:val="center"/>
            </w:pPr>
            <w: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060266" w:rsidTr="00420B6A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66" w:rsidRDefault="00060266" w:rsidP="00420B6A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66" w:rsidRDefault="00060266" w:rsidP="00420B6A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66" w:rsidRDefault="00060266" w:rsidP="00420B6A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66" w:rsidRDefault="00060266" w:rsidP="00420B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jc w:val="center"/>
            </w:pPr>
            <w:r>
              <w:t xml:space="preserve">план на </w:t>
            </w:r>
          </w:p>
          <w:p w:rsidR="00060266" w:rsidRDefault="00060266" w:rsidP="00420B6A">
            <w:pPr>
              <w:jc w:val="center"/>
            </w:pPr>
            <w:r>
              <w:t>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ind w:right="-108"/>
              <w:jc w:val="center"/>
            </w:pPr>
            <w:r>
              <w:t>фактически освоено за</w:t>
            </w:r>
          </w:p>
          <w:p w:rsidR="00060266" w:rsidRDefault="00060266" w:rsidP="00420B6A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266" w:rsidRDefault="00060266" w:rsidP="00420B6A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060266" w:rsidRDefault="00060266" w:rsidP="00420B6A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266" w:rsidRDefault="00060266" w:rsidP="00420B6A"/>
        </w:tc>
      </w:tr>
    </w:tbl>
    <w:p w:rsidR="00060266" w:rsidRDefault="00060266" w:rsidP="00060266">
      <w:pPr>
        <w:rPr>
          <w:sz w:val="2"/>
          <w:szCs w:val="2"/>
        </w:rPr>
      </w:pPr>
    </w:p>
    <w:tbl>
      <w:tblPr>
        <w:tblW w:w="157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99"/>
        <w:gridCol w:w="1990"/>
        <w:gridCol w:w="1699"/>
        <w:gridCol w:w="1417"/>
        <w:gridCol w:w="1418"/>
        <w:gridCol w:w="1237"/>
        <w:gridCol w:w="1314"/>
        <w:gridCol w:w="1418"/>
        <w:gridCol w:w="1278"/>
      </w:tblGrid>
      <w:tr w:rsidR="00060266" w:rsidTr="00420B6A">
        <w:trPr>
          <w:trHeight w:val="3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60266" w:rsidTr="00420B6A">
        <w:trPr>
          <w:trHeight w:val="405"/>
        </w:trPr>
        <w:tc>
          <w:tcPr>
            <w:tcW w:w="15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266" w:rsidRDefault="00060266" w:rsidP="00420B6A">
            <w:pPr>
              <w:jc w:val="center"/>
              <w:rPr>
                <w:b/>
              </w:rPr>
            </w:pPr>
          </w:p>
        </w:tc>
      </w:tr>
      <w:tr w:rsidR="00060266" w:rsidTr="00420B6A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266" w:rsidRDefault="00060266" w:rsidP="00420B6A">
            <w: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0602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Развитие и поддержка малого предпринимательства на территории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266" w:rsidRDefault="00060266" w:rsidP="00420B6A">
            <w:pPr>
              <w:jc w:val="center"/>
            </w:pPr>
            <w:r>
              <w:t>Филимоненкова Татьяна Петровна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</w:pPr>
            <w:r w:rsidRPr="00672CCF">
              <w:t>Местный бюджет</w:t>
            </w: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6" w:rsidRPr="00BD2842" w:rsidRDefault="0063381D" w:rsidP="00420B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60266">
              <w:rPr>
                <w:b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6" w:rsidRPr="00BD2842" w:rsidRDefault="00060266" w:rsidP="0063381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3381D">
              <w:rPr>
                <w:b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6" w:rsidRPr="00BD2842" w:rsidRDefault="00060266" w:rsidP="00420B6A">
            <w:pPr>
              <w:jc w:val="center"/>
              <w:rPr>
                <w:b/>
              </w:rPr>
            </w:pPr>
            <w:r>
              <w:rPr>
                <w:b/>
              </w:rPr>
              <w:t xml:space="preserve">100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266" w:rsidRDefault="00060266" w:rsidP="00420B6A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0266" w:rsidRDefault="00060266" w:rsidP="00420B6A">
            <w:pPr>
              <w:jc w:val="center"/>
            </w:pPr>
            <w: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66" w:rsidRDefault="00060266" w:rsidP="00420B6A">
            <w:pPr>
              <w:jc w:val="center"/>
            </w:pPr>
            <w:r>
              <w:t>х</w:t>
            </w:r>
          </w:p>
        </w:tc>
      </w:tr>
      <w:tr w:rsidR="00060266" w:rsidTr="00420B6A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266" w:rsidRDefault="00060266" w:rsidP="00420B6A">
            <w:r>
              <w:t>1.1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6" w:rsidRDefault="00060266" w:rsidP="00420B6A">
            <w:pPr>
              <w:jc w:val="both"/>
            </w:pPr>
            <w:r>
              <w:t>Обучение по направлению: повышение квалификации предпринимателей малого и среднего бизнеса.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266" w:rsidRDefault="00060266" w:rsidP="00420B6A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266" w:rsidRDefault="00060266" w:rsidP="00420B6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266" w:rsidRDefault="0063381D" w:rsidP="00420B6A">
            <w:pPr>
              <w:jc w:val="center"/>
            </w:pPr>
            <w:r>
              <w:t>1</w:t>
            </w:r>
            <w:r w:rsidR="00060266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266" w:rsidRDefault="0063381D" w:rsidP="00420B6A">
            <w:pPr>
              <w:jc w:val="center"/>
            </w:pPr>
            <w:r>
              <w:t>1</w:t>
            </w:r>
            <w:r w:rsidR="00060266">
              <w:t>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266" w:rsidRDefault="00060266" w:rsidP="00420B6A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266" w:rsidRDefault="00060266" w:rsidP="00420B6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0266" w:rsidRDefault="00060266" w:rsidP="00420B6A">
            <w:pPr>
              <w:jc w:val="center"/>
            </w:pPr>
            <w: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66" w:rsidRDefault="00060266" w:rsidP="00420B6A">
            <w:pPr>
              <w:jc w:val="center"/>
            </w:pPr>
            <w:r>
              <w:t xml:space="preserve"> </w:t>
            </w:r>
          </w:p>
        </w:tc>
      </w:tr>
    </w:tbl>
    <w:p w:rsidR="00060266" w:rsidRDefault="00060266" w:rsidP="00060266">
      <w:pPr>
        <w:jc w:val="both"/>
        <w:rPr>
          <w:sz w:val="22"/>
          <w:szCs w:val="22"/>
        </w:rPr>
      </w:pPr>
    </w:p>
    <w:p w:rsidR="00060266" w:rsidRDefault="00060266" w:rsidP="00060266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    Т.П.Филимоненкова</w:t>
      </w:r>
    </w:p>
    <w:p w:rsidR="00060266" w:rsidRPr="00475836" w:rsidRDefault="00060266" w:rsidP="00060266">
      <w:pPr>
        <w:jc w:val="both"/>
        <w:rPr>
          <w:sz w:val="22"/>
          <w:szCs w:val="22"/>
        </w:rPr>
      </w:pPr>
    </w:p>
    <w:p w:rsidR="00060266" w:rsidRDefault="00060266" w:rsidP="00060266">
      <w:r>
        <w:t>Исполнитель: ст. менеджер-бухгалтер Буланцева Т.И.</w:t>
      </w:r>
    </w:p>
    <w:p w:rsidR="00060266" w:rsidRDefault="00060266" w:rsidP="00060266">
      <w:r>
        <w:t>Тел.8(48135)3-67-46</w:t>
      </w:r>
    </w:p>
    <w:p w:rsidR="006061D2" w:rsidRDefault="0063381D" w:rsidP="00E13BA5">
      <w:pPr>
        <w:jc w:val="both"/>
      </w:pPr>
      <w:r>
        <w:rPr>
          <w:sz w:val="20"/>
          <w:szCs w:val="20"/>
        </w:rPr>
        <w:t>22.02.2018</w:t>
      </w:r>
    </w:p>
    <w:sectPr w:rsidR="006061D2" w:rsidSect="001F7B5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307"/>
    <w:rsid w:val="00060266"/>
    <w:rsid w:val="001372D2"/>
    <w:rsid w:val="001C7829"/>
    <w:rsid w:val="001D59D4"/>
    <w:rsid w:val="001F2043"/>
    <w:rsid w:val="001F7B5C"/>
    <w:rsid w:val="002B6E2D"/>
    <w:rsid w:val="00344DF0"/>
    <w:rsid w:val="004039CF"/>
    <w:rsid w:val="004258A5"/>
    <w:rsid w:val="00475836"/>
    <w:rsid w:val="004A53FB"/>
    <w:rsid w:val="004E5449"/>
    <w:rsid w:val="00556DB6"/>
    <w:rsid w:val="00575906"/>
    <w:rsid w:val="005B31BF"/>
    <w:rsid w:val="00603530"/>
    <w:rsid w:val="006061D2"/>
    <w:rsid w:val="0063381D"/>
    <w:rsid w:val="006577A9"/>
    <w:rsid w:val="00672CCF"/>
    <w:rsid w:val="00713219"/>
    <w:rsid w:val="007507CF"/>
    <w:rsid w:val="007A2D10"/>
    <w:rsid w:val="007B6F3A"/>
    <w:rsid w:val="00823B6E"/>
    <w:rsid w:val="00823DE0"/>
    <w:rsid w:val="009A5050"/>
    <w:rsid w:val="009E22E2"/>
    <w:rsid w:val="00A37B1C"/>
    <w:rsid w:val="00A72584"/>
    <w:rsid w:val="00A774AC"/>
    <w:rsid w:val="00BD2842"/>
    <w:rsid w:val="00CC5E18"/>
    <w:rsid w:val="00D34319"/>
    <w:rsid w:val="00E13BA5"/>
    <w:rsid w:val="00E50EB7"/>
    <w:rsid w:val="00F35307"/>
    <w:rsid w:val="00F70D23"/>
    <w:rsid w:val="00FD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4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4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3C8C-C79D-4F7E-8CEF-1C321231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Gagar4</cp:lastModifiedBy>
  <cp:revision>29</cp:revision>
  <cp:lastPrinted>2017-02-01T13:47:00Z</cp:lastPrinted>
  <dcterms:created xsi:type="dcterms:W3CDTF">2015-04-08T07:23:00Z</dcterms:created>
  <dcterms:modified xsi:type="dcterms:W3CDTF">2018-02-22T10:20:00Z</dcterms:modified>
</cp:coreProperties>
</file>